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E" w:rsidRPr="0032394D" w:rsidRDefault="002F232E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2F232E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CB1B90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AD128C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E66AB3" w:rsidRDefault="00E66AB3" w:rsidP="003228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B3" w:rsidRDefault="00E66AB3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F232E" w:rsidRPr="00322855" w:rsidRDefault="002F232E" w:rsidP="00322855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144224" w:rsidRDefault="00144224" w:rsidP="00322855">
      <w:pPr>
        <w:pStyle w:val="Nagwek1"/>
        <w:jc w:val="center"/>
        <w:rPr>
          <w:b/>
          <w:bCs/>
        </w:rPr>
      </w:pPr>
    </w:p>
    <w:p w:rsidR="00E66AB3" w:rsidRPr="00322855" w:rsidRDefault="002F232E" w:rsidP="00322855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2F232E" w:rsidRDefault="002F232E" w:rsidP="00535B74">
      <w:pPr>
        <w:rPr>
          <w:rFonts w:ascii="Times New Roman" w:hAnsi="Times New Roman" w:cs="Times New Roman"/>
          <w:sz w:val="24"/>
          <w:szCs w:val="24"/>
        </w:rPr>
      </w:pPr>
    </w:p>
    <w:p w:rsidR="00144224" w:rsidRPr="00F1528C" w:rsidRDefault="00144224" w:rsidP="00535B74">
      <w:pPr>
        <w:rPr>
          <w:rFonts w:ascii="Times New Roman" w:hAnsi="Times New Roman" w:cs="Times New Roman"/>
          <w:sz w:val="24"/>
          <w:szCs w:val="24"/>
        </w:rPr>
      </w:pPr>
    </w:p>
    <w:p w:rsidR="00E66AB3" w:rsidRDefault="002F232E" w:rsidP="0001238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 xml:space="preserve">na </w:t>
      </w:r>
      <w:r w:rsidR="00DD0976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>dostawę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0D7">
        <w:rPr>
          <w:rFonts w:ascii="Times New Roman" w:hAnsi="Times New Roman" w:cs="Times New Roman"/>
          <w:sz w:val="24"/>
          <w:szCs w:val="24"/>
        </w:rPr>
        <w:t>„</w:t>
      </w:r>
      <w:r w:rsidR="00322855">
        <w:rPr>
          <w:rFonts w:ascii="Times New Roman" w:hAnsi="Times New Roman" w:cs="Times New Roman"/>
          <w:sz w:val="24"/>
          <w:szCs w:val="24"/>
        </w:rPr>
        <w:t>Foteli</w:t>
      </w:r>
      <w:r w:rsidR="00EB233D">
        <w:rPr>
          <w:rFonts w:ascii="Times New Roman" w:hAnsi="Times New Roman" w:cs="Times New Roman"/>
          <w:sz w:val="24"/>
          <w:szCs w:val="24"/>
        </w:rPr>
        <w:t xml:space="preserve"> biurowych</w:t>
      </w:r>
      <w:r w:rsidR="003E60D7">
        <w:rPr>
          <w:rFonts w:ascii="Times New Roman" w:hAnsi="Times New Roman" w:cs="Times New Roman"/>
          <w:sz w:val="24"/>
          <w:szCs w:val="24"/>
        </w:rPr>
        <w:t xml:space="preserve"> </w:t>
      </w:r>
      <w:r w:rsidR="00DD0976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937">
        <w:rPr>
          <w:rFonts w:ascii="Times New Roman" w:hAnsi="Times New Roman" w:cs="Times New Roman"/>
          <w:sz w:val="24"/>
          <w:szCs w:val="24"/>
        </w:rPr>
        <w:t>Państwowej Wyższej Szkoły Zawodowej w Tarnowie</w:t>
      </w:r>
      <w:r>
        <w:rPr>
          <w:rFonts w:ascii="Times New Roman" w:hAnsi="Times New Roman" w:cs="Times New Roman"/>
          <w:sz w:val="24"/>
          <w:szCs w:val="24"/>
        </w:rPr>
        <w:t>” 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144224" w:rsidRPr="00F1528C" w:rsidRDefault="00144224" w:rsidP="000123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956"/>
        <w:gridCol w:w="709"/>
        <w:gridCol w:w="1274"/>
        <w:gridCol w:w="1557"/>
      </w:tblGrid>
      <w:tr w:rsidR="00E66AB3" w:rsidRPr="00E66AB3" w:rsidTr="00EB233D">
        <w:tc>
          <w:tcPr>
            <w:tcW w:w="543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Lp.</w:t>
            </w:r>
          </w:p>
        </w:tc>
        <w:tc>
          <w:tcPr>
            <w:tcW w:w="4956" w:type="dxa"/>
            <w:shd w:val="clear" w:color="auto" w:fill="auto"/>
          </w:tcPr>
          <w:p w:rsidR="007A062F" w:rsidRPr="00E66AB3" w:rsidRDefault="00E66AB3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Typ</w:t>
            </w:r>
            <w:r w:rsidR="008E61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3228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Producent</w:t>
            </w:r>
            <w:r w:rsidR="008E61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0" w:name="_GoBack"/>
            <w:bookmarkEnd w:id="0"/>
            <w:r w:rsidR="003228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Nazwa handlowa oferowanego produktu</w:t>
            </w:r>
          </w:p>
        </w:tc>
        <w:tc>
          <w:tcPr>
            <w:tcW w:w="709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Ilość</w:t>
            </w:r>
            <w:r w:rsidR="00E66AB3"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[</w:t>
            </w:r>
            <w:proofErr w:type="spellStart"/>
            <w:r w:rsidR="00E66AB3"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szt</w:t>
            </w:r>
            <w:proofErr w:type="spellEnd"/>
            <w:r w:rsidR="00E66AB3"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]</w:t>
            </w:r>
          </w:p>
        </w:tc>
        <w:tc>
          <w:tcPr>
            <w:tcW w:w="1274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Cena jedn. brutto [zł]</w:t>
            </w:r>
          </w:p>
        </w:tc>
        <w:tc>
          <w:tcPr>
            <w:tcW w:w="1557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Cena łączna brutto [zł]</w:t>
            </w:r>
          </w:p>
        </w:tc>
      </w:tr>
      <w:tr w:rsidR="00E66AB3" w:rsidRPr="00E66AB3" w:rsidTr="00EB233D">
        <w:tc>
          <w:tcPr>
            <w:tcW w:w="543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956" w:type="dxa"/>
            <w:shd w:val="clear" w:color="auto" w:fill="auto"/>
          </w:tcPr>
          <w:p w:rsidR="007A062F" w:rsidRPr="00E66AB3" w:rsidRDefault="00EB233D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Ergonomiczny fotel biurowy</w:t>
            </w:r>
          </w:p>
          <w:p w:rsidR="00E66AB3" w:rsidRPr="00322855" w:rsidRDefault="00E66AB3" w:rsidP="00E66AB3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2285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709" w:type="dxa"/>
            <w:shd w:val="clear" w:color="auto" w:fill="auto"/>
          </w:tcPr>
          <w:p w:rsidR="007A062F" w:rsidRPr="00E66AB3" w:rsidRDefault="00EB233D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36</w:t>
            </w:r>
          </w:p>
        </w:tc>
        <w:tc>
          <w:tcPr>
            <w:tcW w:w="1274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66AB3" w:rsidRPr="00E66AB3" w:rsidTr="00EB233D"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</w:tcPr>
          <w:p w:rsidR="007A062F" w:rsidRPr="00E66AB3" w:rsidRDefault="00EB233D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Fotel </w:t>
            </w:r>
            <w:r w:rsidR="003228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biurowy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biznesowy</w:t>
            </w:r>
          </w:p>
          <w:p w:rsidR="00E66AB3" w:rsidRPr="00322855" w:rsidRDefault="00E66AB3" w:rsidP="00E66AB3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2285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062F" w:rsidRPr="00E66AB3" w:rsidRDefault="00EB233D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66AB3" w:rsidRPr="00E66AB3" w:rsidTr="00EB233D"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7A062F" w:rsidRPr="00E66AB3" w:rsidRDefault="00EB233D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</w:tcPr>
          <w:p w:rsidR="007A062F" w:rsidRPr="00E66AB3" w:rsidRDefault="00EB233D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Taboret biurowy</w:t>
            </w:r>
          </w:p>
          <w:p w:rsidR="00E66AB3" w:rsidRPr="00322855" w:rsidRDefault="00E66AB3" w:rsidP="00E66AB3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2285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062F" w:rsidRPr="00E66AB3" w:rsidRDefault="00E66AB3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7B15E8" w:rsidRDefault="007B15E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144224" w:rsidRDefault="0014422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535B74" w:rsidRDefault="00E66AB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Razem </w:t>
      </w:r>
      <w:r w:rsidR="002F232E"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144224" w:rsidRDefault="0014422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14422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stawka VAT …….…………………… %</w:t>
      </w:r>
    </w:p>
    <w:p w:rsidR="00144224" w:rsidRDefault="0014422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535B74" w:rsidRDefault="00E66AB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Razem </w:t>
      </w:r>
      <w:r w:rsidR="002F232E"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144224" w:rsidRDefault="0014422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144224" w:rsidRDefault="0014422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012381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Okres  gwarancji: </w:t>
      </w:r>
      <w:r w:rsidR="002F232E">
        <w:rPr>
          <w:rFonts w:ascii="Times New Roman" w:hAnsi="Times New Roman" w:cs="Times New Roman"/>
          <w:snapToGrid w:val="0"/>
          <w:sz w:val="24"/>
          <w:szCs w:val="24"/>
        </w:rPr>
        <w:t>…………………………..</w:t>
      </w:r>
    </w:p>
    <w:p w:rsidR="00144224" w:rsidRDefault="0014422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</w:t>
      </w:r>
      <w:r w:rsidR="00012381">
        <w:rPr>
          <w:rFonts w:ascii="Times New Roman" w:hAnsi="Times New Roman" w:cs="Times New Roman"/>
          <w:snapToGrid w:val="0"/>
          <w:sz w:val="24"/>
          <w:szCs w:val="24"/>
        </w:rPr>
        <w:t>nia (od daty podpisania umowy):…………………………… …</w:t>
      </w:r>
      <w:r>
        <w:rPr>
          <w:rFonts w:ascii="Times New Roman" w:hAnsi="Times New Roman" w:cs="Times New Roman"/>
          <w:snapToGrid w:val="0"/>
          <w:sz w:val="24"/>
          <w:szCs w:val="24"/>
        </w:rPr>
        <w:t>dni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164719" w:rsidRDefault="002F232E" w:rsidP="006D13A2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</w:t>
      </w:r>
      <w:r w:rsidR="007B15E8">
        <w:rPr>
          <w:sz w:val="24"/>
          <w:szCs w:val="24"/>
        </w:rPr>
        <w:t xml:space="preserve"> (w tym koszty dostawy)</w:t>
      </w:r>
      <w:r w:rsidRPr="00164719">
        <w:rPr>
          <w:sz w:val="24"/>
          <w:szCs w:val="24"/>
        </w:rPr>
        <w:t xml:space="preserve"> towarzyszące wykonaniu zamówienia.</w:t>
      </w:r>
    </w:p>
    <w:p w:rsidR="002F232E" w:rsidRPr="0095304B" w:rsidRDefault="002F232E" w:rsidP="006D13A2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 xml:space="preserve">Oświadczamy, że uważamy się za związanych niniejszą ofertą na czas wskazany </w:t>
      </w:r>
      <w:r w:rsidR="00012381">
        <w:br/>
      </w:r>
      <w:r w:rsidRPr="002B138E">
        <w:t>w zapytaniu ofertowym.</w:t>
      </w:r>
    </w:p>
    <w:p w:rsidR="002F232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lastRenderedPageBreak/>
        <w:t>Oświadczamy, że posiadamy uprawnienia do wykonywania działalności będącej przedmiotem zamówienia.</w:t>
      </w:r>
    </w:p>
    <w:p w:rsidR="00144224" w:rsidRPr="00144224" w:rsidRDefault="00144224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>
        <w:rPr>
          <w:snapToGrid w:val="0"/>
        </w:rPr>
        <w:t>W przypadku wyboru naszej oferty zobowiązujemy się do zawarcia umowy w miejscu i terminie określonym przez Zamawiającego.</w:t>
      </w:r>
    </w:p>
    <w:p w:rsidR="00144224" w:rsidRPr="002B138E" w:rsidRDefault="00144224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>
        <w:rPr>
          <w:snapToGrid w:val="0"/>
        </w:rPr>
        <w:t>Oświadczamy, że 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(„RODO”) wobec osób fizycznych, od których dane osobowe bezpośrednio lub pośrednio pozyskaliśmy w celu ubiegania się o udzielenie zamówienia publicznego w niniejszym postępowaniu.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2F232E" w:rsidRDefault="002F232E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Pr="00FF4789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F232E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D2E"/>
    <w:rsid w:val="00012381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44224"/>
    <w:rsid w:val="00154922"/>
    <w:rsid w:val="00164719"/>
    <w:rsid w:val="001708C7"/>
    <w:rsid w:val="00176C9F"/>
    <w:rsid w:val="001C16BF"/>
    <w:rsid w:val="001E4D2E"/>
    <w:rsid w:val="00211988"/>
    <w:rsid w:val="00260333"/>
    <w:rsid w:val="002634C6"/>
    <w:rsid w:val="00275097"/>
    <w:rsid w:val="0028207F"/>
    <w:rsid w:val="002B138E"/>
    <w:rsid w:val="002C05C7"/>
    <w:rsid w:val="002D4477"/>
    <w:rsid w:val="002F05F4"/>
    <w:rsid w:val="002F232E"/>
    <w:rsid w:val="00322855"/>
    <w:rsid w:val="0032394D"/>
    <w:rsid w:val="00375F4C"/>
    <w:rsid w:val="003A03CE"/>
    <w:rsid w:val="003B6E34"/>
    <w:rsid w:val="003B74F4"/>
    <w:rsid w:val="003C2535"/>
    <w:rsid w:val="003D0439"/>
    <w:rsid w:val="003E60D7"/>
    <w:rsid w:val="004008ED"/>
    <w:rsid w:val="0040534F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4D53"/>
    <w:rsid w:val="00686937"/>
    <w:rsid w:val="006957C4"/>
    <w:rsid w:val="006D13A2"/>
    <w:rsid w:val="006E178B"/>
    <w:rsid w:val="00701261"/>
    <w:rsid w:val="007125C4"/>
    <w:rsid w:val="007335D8"/>
    <w:rsid w:val="0075401C"/>
    <w:rsid w:val="007551F2"/>
    <w:rsid w:val="007558E4"/>
    <w:rsid w:val="00775497"/>
    <w:rsid w:val="00780879"/>
    <w:rsid w:val="00784E87"/>
    <w:rsid w:val="00786287"/>
    <w:rsid w:val="007A062F"/>
    <w:rsid w:val="007B0866"/>
    <w:rsid w:val="007B15E8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8E5208"/>
    <w:rsid w:val="008E6108"/>
    <w:rsid w:val="00905249"/>
    <w:rsid w:val="009119DF"/>
    <w:rsid w:val="0091716D"/>
    <w:rsid w:val="00920E39"/>
    <w:rsid w:val="0095304B"/>
    <w:rsid w:val="009C6407"/>
    <w:rsid w:val="009D363E"/>
    <w:rsid w:val="009F3490"/>
    <w:rsid w:val="00A034B9"/>
    <w:rsid w:val="00A32F3D"/>
    <w:rsid w:val="00A41F65"/>
    <w:rsid w:val="00AA1F9C"/>
    <w:rsid w:val="00AD128C"/>
    <w:rsid w:val="00B01218"/>
    <w:rsid w:val="00B13E92"/>
    <w:rsid w:val="00B47FDA"/>
    <w:rsid w:val="00B8384F"/>
    <w:rsid w:val="00BC4955"/>
    <w:rsid w:val="00BD101B"/>
    <w:rsid w:val="00BE174D"/>
    <w:rsid w:val="00BE660A"/>
    <w:rsid w:val="00C16AD6"/>
    <w:rsid w:val="00C532C5"/>
    <w:rsid w:val="00C831CA"/>
    <w:rsid w:val="00C95F05"/>
    <w:rsid w:val="00CA5001"/>
    <w:rsid w:val="00CB1B90"/>
    <w:rsid w:val="00CB511D"/>
    <w:rsid w:val="00CC020A"/>
    <w:rsid w:val="00CF1C6B"/>
    <w:rsid w:val="00D20670"/>
    <w:rsid w:val="00D322FB"/>
    <w:rsid w:val="00D806FA"/>
    <w:rsid w:val="00D83FC4"/>
    <w:rsid w:val="00DD0976"/>
    <w:rsid w:val="00DF2E5C"/>
    <w:rsid w:val="00E12B48"/>
    <w:rsid w:val="00E66AB3"/>
    <w:rsid w:val="00EB1492"/>
    <w:rsid w:val="00EB233D"/>
    <w:rsid w:val="00EC542E"/>
    <w:rsid w:val="00ED6E7D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Załacznik nr 2</vt:lpstr>
      <vt:lpstr/>
      <vt:lpstr/>
      <vt:lpstr>OFERTA</vt:lpstr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/>
  <dc:creator>Andrzej</dc:creator>
  <cp:keywords/>
  <dc:description/>
  <cp:lastModifiedBy>ZFP</cp:lastModifiedBy>
  <cp:revision>15</cp:revision>
  <cp:lastPrinted>2016-12-19T08:44:00Z</cp:lastPrinted>
  <dcterms:created xsi:type="dcterms:W3CDTF">2018-08-13T11:12:00Z</dcterms:created>
  <dcterms:modified xsi:type="dcterms:W3CDTF">2019-09-04T11:52:00Z</dcterms:modified>
</cp:coreProperties>
</file>