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DA8" w:rsidRDefault="000D4623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 xml:space="preserve">I rok Pielęgniarstwo </w:t>
      </w:r>
    </w:p>
    <w:p w:rsidR="003F3DA8" w:rsidRDefault="000D4623">
      <w:pPr>
        <w:jc w:val="center"/>
        <w:rPr>
          <w:b/>
          <w:sz w:val="40"/>
        </w:rPr>
      </w:pPr>
      <w:r>
        <w:rPr>
          <w:b/>
          <w:sz w:val="40"/>
        </w:rPr>
        <w:t>Studia stacjonarne drugiego stopnia</w:t>
      </w:r>
    </w:p>
    <w:p w:rsidR="003F3DA8" w:rsidRDefault="000D4623">
      <w:pPr>
        <w:jc w:val="center"/>
        <w:rPr>
          <w:b/>
          <w:sz w:val="40"/>
        </w:rPr>
      </w:pPr>
      <w:r>
        <w:rPr>
          <w:b/>
          <w:sz w:val="40"/>
        </w:rPr>
        <w:t>Rok akademicki 2019/2020</w:t>
      </w:r>
    </w:p>
    <w:p w:rsidR="003F3DA8" w:rsidRDefault="000D46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Podział na grupy</w:t>
      </w:r>
    </w:p>
    <w:tbl>
      <w:tblPr>
        <w:tblW w:w="9526" w:type="dxa"/>
        <w:tblInd w:w="9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1E0" w:firstRow="1" w:lastRow="1" w:firstColumn="1" w:lastColumn="1" w:noHBand="0" w:noVBand="0"/>
      </w:tblPr>
      <w:tblGrid>
        <w:gridCol w:w="904"/>
        <w:gridCol w:w="4080"/>
        <w:gridCol w:w="1627"/>
        <w:gridCol w:w="1459"/>
        <w:gridCol w:w="1456"/>
      </w:tblGrid>
      <w:tr w:rsidR="003F3DA8">
        <w:trPr>
          <w:trHeight w:val="39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0D462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Lp.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Nazwisko i imię (imiona)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Grupa A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GRUPA B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GRUPA T</w:t>
            </w: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proofErr w:type="spellStart"/>
            <w:r>
              <w:t>Bardo</w:t>
            </w:r>
            <w:proofErr w:type="spellEnd"/>
            <w:r>
              <w:t>-Kawa Beata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0D462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A1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left w:w="45" w:type="dxa"/>
            </w:tcMar>
          </w:tcPr>
          <w:p w:rsidR="003F3DA8" w:rsidRDefault="000D4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left w:w="45" w:type="dxa"/>
            </w:tcMar>
          </w:tcPr>
          <w:p w:rsidR="003F3DA8" w:rsidRDefault="000D4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</w:t>
            </w: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Bogacz Małgorzata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Bogusz Agata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proofErr w:type="spellStart"/>
            <w:r>
              <w:t>Bracisiewicz</w:t>
            </w:r>
            <w:proofErr w:type="spellEnd"/>
            <w:r>
              <w:t xml:space="preserve"> Beata Magdalena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Bujak Bernadeta Józefa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Cieśla Aneta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Cisło Zofia Maria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Curyło Patrycja Maria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Piórkowska Paulina Magdalena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  <w:highlight w:val="red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left w:w="45" w:type="dxa"/>
            </w:tcMar>
          </w:tcPr>
          <w:p w:rsidR="003F3DA8" w:rsidRDefault="003F3DA8"/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left w:w="45" w:type="dxa"/>
            </w:tcMar>
          </w:tcPr>
          <w:p w:rsidR="003F3DA8" w:rsidRDefault="003F3DA8"/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proofErr w:type="spellStart"/>
            <w:r>
              <w:t>Stodolak</w:t>
            </w:r>
            <w:proofErr w:type="spellEnd"/>
            <w:r>
              <w:t xml:space="preserve"> Beata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shd w:val="clear" w:color="auto" w:fill="FF7F00"/>
              <w:jc w:val="center"/>
              <w:rPr>
                <w:rFonts w:asciiTheme="minorHAnsi" w:hAnsiTheme="minorHAnsi"/>
                <w:highlight w:val="red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/>
            <w:tcMar>
              <w:left w:w="45" w:type="dxa"/>
            </w:tcMar>
          </w:tcPr>
          <w:p w:rsidR="003F3DA8" w:rsidRDefault="003F3DA8">
            <w:pPr>
              <w:shd w:val="clear" w:color="auto" w:fill="3F3FBE"/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/>
            <w:tcMar>
              <w:left w:w="45" w:type="dxa"/>
            </w:tcMar>
          </w:tcPr>
          <w:p w:rsidR="003F3DA8" w:rsidRDefault="003F3DA8">
            <w:pPr>
              <w:shd w:val="clear" w:color="auto" w:fill="9F5F5F"/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proofErr w:type="spellStart"/>
            <w:r>
              <w:t>Tadel</w:t>
            </w:r>
            <w:proofErr w:type="spellEnd"/>
            <w:r>
              <w:t xml:space="preserve"> Katarzyna Małgorzata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/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/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ind w:left="720"/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/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/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/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ind w:left="720"/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/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/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/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Cygan Anna Karolina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0D4623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A2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Dąbrówka Katarzyna Ewa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left w:w="45" w:type="dxa"/>
            </w:tcMar>
          </w:tcPr>
          <w:p w:rsidR="003F3DA8" w:rsidRDefault="003F3DA8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left w:w="45" w:type="dxa"/>
            </w:tcMar>
          </w:tcPr>
          <w:p w:rsidR="003F3DA8" w:rsidRDefault="003F3DA8">
            <w:pPr>
              <w:rPr>
                <w:sz w:val="16"/>
                <w:szCs w:val="16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Dębicka Justyna Katarzyna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Duch Angelika Patrycja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left w:w="45" w:type="dxa"/>
            </w:tcMar>
          </w:tcPr>
          <w:p w:rsidR="003F3DA8" w:rsidRDefault="003F3DA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left w:w="45" w:type="dxa"/>
            </w:tcMar>
          </w:tcPr>
          <w:p w:rsidR="003F3DA8" w:rsidRDefault="003F3DA8">
            <w:pPr>
              <w:rPr>
                <w:color w:val="FF0000"/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proofErr w:type="spellStart"/>
            <w:r>
              <w:t>Falasa</w:t>
            </w:r>
            <w:proofErr w:type="spellEnd"/>
            <w:r>
              <w:t xml:space="preserve"> Dominika Izabela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proofErr w:type="spellStart"/>
            <w:r>
              <w:t>Feldy</w:t>
            </w:r>
            <w:proofErr w:type="spellEnd"/>
            <w:r>
              <w:t xml:space="preserve"> Patrycja Maria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left w:w="45" w:type="dxa"/>
            </w:tcMar>
          </w:tcPr>
          <w:p w:rsidR="003F3DA8" w:rsidRDefault="003F3DA8"/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left w:w="45" w:type="dxa"/>
            </w:tcMar>
          </w:tcPr>
          <w:p w:rsidR="003F3DA8" w:rsidRDefault="003F3DA8"/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proofErr w:type="spellStart"/>
            <w:r>
              <w:t>Forgiel</w:t>
            </w:r>
            <w:proofErr w:type="spellEnd"/>
            <w:r>
              <w:t xml:space="preserve"> Karolina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Gawlik Dominika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Gawlik Natalia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Gołębiowska Magdalena Gabriela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Lewandowska Edyta Renata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 xml:space="preserve">Augustyn </w:t>
            </w:r>
            <w:r>
              <w:t>Paulina Joanna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ind w:left="720"/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/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ind w:left="720"/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/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Grzesik Paulina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0D462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A3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5" w:type="dxa"/>
            </w:tcMar>
          </w:tcPr>
          <w:p w:rsidR="003F3DA8" w:rsidRDefault="000D4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Gubernat Martyna Edyta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Janik Daria Beata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Jurek Wioletta Elżbieta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Karp Kinga Teresa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5" w:type="dxa"/>
            </w:tcMar>
          </w:tcPr>
          <w:p w:rsidR="003F3DA8" w:rsidRDefault="003F3DA8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left w:w="45" w:type="dxa"/>
            </w:tcMar>
          </w:tcPr>
          <w:p w:rsidR="003F3DA8" w:rsidRDefault="003F3DA8">
            <w:pPr>
              <w:rPr>
                <w:sz w:val="16"/>
                <w:szCs w:val="16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Łącka Anna Sylwia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5" w:themeFillTint="99"/>
            <w:tcMar>
              <w:left w:w="45" w:type="dxa"/>
            </w:tcMar>
          </w:tcPr>
          <w:p w:rsidR="003F3DA8" w:rsidRDefault="000D4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</w:t>
            </w: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Kochanek Anna Katarzyna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5" w:type="dxa"/>
            </w:tcMar>
          </w:tcPr>
          <w:p w:rsidR="003F3DA8" w:rsidRDefault="003F3DA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5" w:themeFillTint="99"/>
            <w:tcMar>
              <w:left w:w="45" w:type="dxa"/>
            </w:tcMar>
          </w:tcPr>
          <w:p w:rsidR="003F3DA8" w:rsidRDefault="003F3DA8">
            <w:pPr>
              <w:rPr>
                <w:color w:val="0070C0"/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Kot Magdalena Maria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5" w:themeFillTint="99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proofErr w:type="spellStart"/>
            <w:r>
              <w:t>Kozlovska</w:t>
            </w:r>
            <w:proofErr w:type="spellEnd"/>
            <w:r>
              <w:t xml:space="preserve"> </w:t>
            </w:r>
            <w:proofErr w:type="spellStart"/>
            <w:r>
              <w:t>Viktoriia</w:t>
            </w:r>
            <w:proofErr w:type="spellEnd"/>
            <w:r>
              <w:t xml:space="preserve"> Julia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5" w:themeFillTint="99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Małysiak Gabriela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shd w:val="clear" w:color="auto" w:fill="FF7F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ind w:left="720"/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/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Zawartotabeli"/>
              <w:ind w:left="720"/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/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Krupa Dominika Kinga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0D4623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A4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5" w:type="dxa"/>
            </w:tcMar>
          </w:tcPr>
          <w:p w:rsidR="003F3DA8" w:rsidRDefault="003F3DA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5" w:themeFillTint="99"/>
            <w:tcMar>
              <w:left w:w="45" w:type="dxa"/>
            </w:tcMar>
          </w:tcPr>
          <w:p w:rsidR="003F3DA8" w:rsidRDefault="003F3DA8">
            <w:pPr>
              <w:rPr>
                <w:color w:val="0070C0"/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 xml:space="preserve">Krupa Kinga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5" w:themeFillTint="99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Litawa Aleksandra Barbara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5" w:themeFillTint="99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Łakoma Natalia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5" w:themeFillTint="99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Łapa Magdalena Natalia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5" w:themeFillTint="99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proofErr w:type="spellStart"/>
            <w:r>
              <w:t>Łos</w:t>
            </w:r>
            <w:proofErr w:type="spellEnd"/>
            <w:r>
              <w:t xml:space="preserve"> Aneta Karolina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5" w:themeFillTint="99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Zawartotabeli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pPr>
              <w:pStyle w:val="Zawartotabeli"/>
            </w:pPr>
            <w:proofErr w:type="spellStart"/>
            <w:r>
              <w:t>Trześniak</w:t>
            </w:r>
            <w:proofErr w:type="spellEnd"/>
            <w:r>
              <w:t xml:space="preserve"> Patrycja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Radoń Anna Aneta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Morawiec Agnieszka Alicja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Oleś Klaudia Ewa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ind w:left="720"/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/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ind w:left="720"/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/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ind w:left="720"/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/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0D462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A5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5" w:type="dxa"/>
            </w:tcMar>
          </w:tcPr>
          <w:p w:rsidR="003F3DA8" w:rsidRDefault="000D4623">
            <w:r>
              <w:rPr>
                <w:sz w:val="20"/>
                <w:szCs w:val="20"/>
              </w:rPr>
              <w:t>B3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5" w:themeFillTint="99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Marchwiany Paulina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5" w:type="dxa"/>
            </w:tcMar>
          </w:tcPr>
          <w:p w:rsidR="003F3DA8" w:rsidRDefault="003F3DA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5" w:themeFillTint="99"/>
            <w:tcMar>
              <w:left w:w="45" w:type="dxa"/>
            </w:tcMar>
          </w:tcPr>
          <w:p w:rsidR="003F3DA8" w:rsidRDefault="003F3DA8">
            <w:pPr>
              <w:rPr>
                <w:color w:val="0070C0"/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proofErr w:type="spellStart"/>
            <w:r>
              <w:t>Markulis</w:t>
            </w:r>
            <w:proofErr w:type="spellEnd"/>
            <w:r>
              <w:t xml:space="preserve">  Dorota Agnieszka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5" w:themeFillTint="99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Mazur Aleksandra Oliwia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5" w:type="dxa"/>
            </w:tcMar>
          </w:tcPr>
          <w:p w:rsidR="003F3DA8" w:rsidRDefault="003F3DA8">
            <w:pPr>
              <w:rPr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5" w:themeFillTint="99"/>
            <w:tcMar>
              <w:left w:w="45" w:type="dxa"/>
            </w:tcMar>
          </w:tcPr>
          <w:p w:rsidR="003F3DA8" w:rsidRDefault="003F3DA8">
            <w:pPr>
              <w:rPr>
                <w:sz w:val="12"/>
                <w:szCs w:val="12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proofErr w:type="spellStart"/>
            <w:r>
              <w:t>Mietła</w:t>
            </w:r>
            <w:proofErr w:type="spellEnd"/>
            <w:r>
              <w:t xml:space="preserve"> Kamila Katarzyna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5" w:themeFillTint="99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Nalepa Natalia Kinga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5" w:themeFillTint="99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Nowak Kinga Maria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5" w:themeFillTint="99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proofErr w:type="spellStart"/>
            <w:r>
              <w:t>Obuszko</w:t>
            </w:r>
            <w:proofErr w:type="spellEnd"/>
            <w:r>
              <w:t xml:space="preserve"> Klaudia </w:t>
            </w:r>
            <w:r>
              <w:t>Jolanta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5" w:themeFillTint="99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Zawartotabeli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pPr>
              <w:pStyle w:val="Zawartotabeli"/>
            </w:pPr>
            <w:r>
              <w:t>Kozioł Małgorzata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Zawartotabeli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pPr>
              <w:pStyle w:val="Zawartotabeli"/>
            </w:pPr>
            <w:r>
              <w:t>Pstrąg Ewelina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pPr>
              <w:pStyle w:val="Zawartotabeli"/>
            </w:pPr>
            <w:proofErr w:type="spellStart"/>
            <w:r>
              <w:t>Kluzik</w:t>
            </w:r>
            <w:proofErr w:type="spellEnd"/>
            <w:r>
              <w:t xml:space="preserve"> Klaudia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proofErr w:type="spellStart"/>
            <w:r>
              <w:t>Tyńska</w:t>
            </w:r>
            <w:proofErr w:type="spellEnd"/>
            <w:r>
              <w:t xml:space="preserve"> Sylwia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ind w:left="1440"/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>
            <w:pPr>
              <w:pStyle w:val="Zawartotabeli"/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Ogorzałek Alicja Katarzyna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0D4623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A6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5" w:type="dxa"/>
            </w:tcMar>
          </w:tcPr>
          <w:p w:rsidR="003F3DA8" w:rsidRDefault="000D4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T3</w:t>
            </w: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Piątek Marlena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Pilch Agnieszka Jadwiga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5" w:type="dxa"/>
            </w:tcMar>
          </w:tcPr>
          <w:p w:rsidR="003F3DA8" w:rsidRDefault="003F3DA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5" w:type="dxa"/>
            </w:tcMar>
          </w:tcPr>
          <w:p w:rsidR="003F3DA8" w:rsidRDefault="003F3DA8">
            <w:pPr>
              <w:rPr>
                <w:color w:val="0070C0"/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Popiołek Mateusz Mirosław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Pruchnik Natalia Anna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proofErr w:type="spellStart"/>
            <w:r>
              <w:t>Pryga</w:t>
            </w:r>
            <w:proofErr w:type="spellEnd"/>
            <w:r>
              <w:t xml:space="preserve"> </w:t>
            </w:r>
            <w:r>
              <w:t>Barbara Maria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Szpara Magdalena Maria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Balasa Mariusz Robert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ind w:left="720"/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/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ind w:left="720"/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/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ind w:left="720"/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/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0D462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A7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45" w:type="dxa"/>
            </w:tcMar>
          </w:tcPr>
          <w:p w:rsidR="003F3DA8" w:rsidRDefault="000D4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proofErr w:type="spellStart"/>
            <w:r>
              <w:t>Radziak</w:t>
            </w:r>
            <w:proofErr w:type="spellEnd"/>
            <w:r>
              <w:t xml:space="preserve"> Szymon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Reguła Karolina Elżbieta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 xml:space="preserve">Serafin Justyna Dominika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proofErr w:type="spellStart"/>
            <w:r>
              <w:t>Smajda</w:t>
            </w:r>
            <w:proofErr w:type="spellEnd"/>
            <w:r>
              <w:t xml:space="preserve"> Edyta Ewa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45" w:type="dxa"/>
            </w:tcMar>
          </w:tcPr>
          <w:p w:rsidR="003F3DA8" w:rsidRDefault="003F3DA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5" w:type="dxa"/>
            </w:tcMar>
          </w:tcPr>
          <w:p w:rsidR="003F3DA8" w:rsidRDefault="003F3DA8">
            <w:pPr>
              <w:rPr>
                <w:color w:val="FF0000"/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Soboń Justyna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45" w:type="dxa"/>
            </w:tcMar>
          </w:tcPr>
          <w:p w:rsidR="003F3DA8" w:rsidRDefault="003F3DA8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5" w:type="dxa"/>
            </w:tcMar>
          </w:tcPr>
          <w:p w:rsidR="003F3DA8" w:rsidRDefault="003F3DA8">
            <w:pPr>
              <w:rPr>
                <w:sz w:val="16"/>
                <w:szCs w:val="16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Sówka Angelika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45" w:type="dxa"/>
            </w:tcMar>
          </w:tcPr>
          <w:p w:rsidR="003F3DA8" w:rsidRDefault="003F3DA8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5" w:type="dxa"/>
            </w:tcMar>
          </w:tcPr>
          <w:p w:rsidR="003F3DA8" w:rsidRDefault="003F3DA8">
            <w:pPr>
              <w:rPr>
                <w:sz w:val="16"/>
                <w:szCs w:val="16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Sroka Kamila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Stachera Aleksandra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Kleszcz Karolina Wioletta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ind w:left="720"/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/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ind w:left="720"/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/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Starowicz Patrycja Karolina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0D4623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A8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Stawiarska Małgorzata Anna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proofErr w:type="spellStart"/>
            <w:r>
              <w:t>Stróżak</w:t>
            </w:r>
            <w:proofErr w:type="spellEnd"/>
            <w:r>
              <w:t xml:space="preserve"> Anna Maria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45" w:type="dxa"/>
            </w:tcMar>
          </w:tcPr>
          <w:p w:rsidR="003F3DA8" w:rsidRDefault="003F3DA8"/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5" w:type="dxa"/>
            </w:tcMar>
          </w:tcPr>
          <w:p w:rsidR="003F3DA8" w:rsidRDefault="003F3DA8"/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Sumara Marta Magdalena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45" w:type="dxa"/>
            </w:tcMar>
          </w:tcPr>
          <w:p w:rsidR="003F3DA8" w:rsidRDefault="003F3DA8"/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5" w:type="dxa"/>
            </w:tcMar>
          </w:tcPr>
          <w:p w:rsidR="003F3DA8" w:rsidRDefault="003F3DA8"/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proofErr w:type="spellStart"/>
            <w:r>
              <w:t>Suwara</w:t>
            </w:r>
            <w:proofErr w:type="spellEnd"/>
            <w:r>
              <w:t xml:space="preserve"> Justyna Barbara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45" w:type="dxa"/>
            </w:tcMar>
          </w:tcPr>
          <w:p w:rsidR="003F3DA8" w:rsidRDefault="003F3DA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45" w:type="dxa"/>
            </w:tcMar>
          </w:tcPr>
          <w:p w:rsidR="003F3DA8" w:rsidRDefault="000D4623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T4</w:t>
            </w: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Szczepanik Aleksandra Weronika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proofErr w:type="spellStart"/>
            <w:r>
              <w:t>Tomulik</w:t>
            </w:r>
            <w:proofErr w:type="spellEnd"/>
            <w:r>
              <w:t xml:space="preserve"> Natalia Klaudia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Poręba Natalia Maria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Bryl Gabriela Maria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proofErr w:type="spellStart"/>
            <w:r>
              <w:t>Uchwat</w:t>
            </w:r>
            <w:proofErr w:type="spellEnd"/>
            <w:r>
              <w:t xml:space="preserve"> Aleksandra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Wójtowicz Sylwia Anna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Zabłotna Magdalena Anna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ind w:left="720"/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/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/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/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proofErr w:type="spellStart"/>
            <w:r>
              <w:t>Trytko</w:t>
            </w:r>
            <w:proofErr w:type="spellEnd"/>
            <w:r>
              <w:t xml:space="preserve"> Karolina Maria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0D4623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A9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45" w:type="dxa"/>
            </w:tcMar>
          </w:tcPr>
          <w:p w:rsidR="003F3DA8" w:rsidRDefault="000D4623">
            <w:r>
              <w:t>B5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45" w:type="dxa"/>
            </w:tcMar>
          </w:tcPr>
          <w:p w:rsidR="003F3DA8" w:rsidRDefault="003F3DA8"/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proofErr w:type="spellStart"/>
            <w:r>
              <w:t>Urbaszewska</w:t>
            </w:r>
            <w:proofErr w:type="spellEnd"/>
            <w:r>
              <w:t xml:space="preserve"> Elżbieta Natalia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Ważna Magda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45" w:type="dxa"/>
            </w:tcMar>
          </w:tcPr>
          <w:p w:rsidR="003F3DA8" w:rsidRDefault="003F3DA8"/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45" w:type="dxa"/>
            </w:tcMar>
          </w:tcPr>
          <w:p w:rsidR="003F3DA8" w:rsidRDefault="003F3DA8"/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Wojnarowska Karolina Katarzyna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Wojnicka Kinga Maria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45" w:type="dxa"/>
            </w:tcMar>
          </w:tcPr>
          <w:p w:rsidR="003F3DA8" w:rsidRDefault="003F3DA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45" w:type="dxa"/>
            </w:tcMar>
          </w:tcPr>
          <w:p w:rsidR="003F3DA8" w:rsidRDefault="003F3DA8">
            <w:pPr>
              <w:rPr>
                <w:color w:val="0070C0"/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Zawartotabeli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pPr>
              <w:pStyle w:val="Zawartotabeli"/>
            </w:pPr>
            <w:r>
              <w:t>Kuta Weronika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Sówka Beata Urszula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Ptak Barbara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ind w:left="720"/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/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ind w:left="720"/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/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3F3DA8">
            <w:pPr>
              <w:rPr>
                <w:sz w:val="20"/>
                <w:szCs w:val="20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Rogoziński Michał Filip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0D4623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A10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45" w:type="dxa"/>
            </w:tcMar>
          </w:tcPr>
          <w:p w:rsidR="003F3DA8" w:rsidRDefault="003F3DA8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45" w:type="dxa"/>
            </w:tcMar>
          </w:tcPr>
          <w:p w:rsidR="003F3DA8" w:rsidRDefault="003F3DA8">
            <w:pPr>
              <w:rPr>
                <w:sz w:val="16"/>
                <w:szCs w:val="16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Pieprzny Wiktoria Adrianna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45" w:type="dxa"/>
            </w:tcMar>
          </w:tcPr>
          <w:p w:rsidR="003F3DA8" w:rsidRDefault="003F3DA8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45" w:type="dxa"/>
            </w:tcMar>
          </w:tcPr>
          <w:p w:rsidR="003F3DA8" w:rsidRDefault="003F3DA8">
            <w:pPr>
              <w:rPr>
                <w:sz w:val="16"/>
                <w:szCs w:val="16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proofErr w:type="spellStart"/>
            <w:r>
              <w:t>Majcherczyk</w:t>
            </w:r>
            <w:proofErr w:type="spellEnd"/>
            <w:r>
              <w:t xml:space="preserve"> Małgorzata Teresa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45" w:type="dxa"/>
            </w:tcMar>
          </w:tcPr>
          <w:p w:rsidR="003F3DA8" w:rsidRDefault="003F3DA8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45" w:type="dxa"/>
            </w:tcMar>
          </w:tcPr>
          <w:p w:rsidR="003F3DA8" w:rsidRDefault="003F3DA8">
            <w:pPr>
              <w:rPr>
                <w:sz w:val="16"/>
                <w:szCs w:val="16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proofErr w:type="spellStart"/>
            <w:r>
              <w:t>Kusion</w:t>
            </w:r>
            <w:proofErr w:type="spellEnd"/>
            <w:r>
              <w:t xml:space="preserve"> Justyna </w:t>
            </w:r>
            <w:r>
              <w:t>Adrianna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45" w:type="dxa"/>
            </w:tcMar>
          </w:tcPr>
          <w:p w:rsidR="003F3DA8" w:rsidRDefault="003F3DA8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45" w:type="dxa"/>
            </w:tcMar>
          </w:tcPr>
          <w:p w:rsidR="003F3DA8" w:rsidRDefault="003F3DA8">
            <w:pPr>
              <w:rPr>
                <w:sz w:val="16"/>
                <w:szCs w:val="16"/>
              </w:rPr>
            </w:pPr>
          </w:p>
        </w:tc>
      </w:tr>
      <w:tr w:rsidR="003F3DA8">
        <w:trPr>
          <w:trHeight w:val="362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Kuta Kinga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45" w:type="dxa"/>
            </w:tcMar>
          </w:tcPr>
          <w:p w:rsidR="003F3DA8" w:rsidRDefault="003F3DA8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45" w:type="dxa"/>
            </w:tcMar>
          </w:tcPr>
          <w:p w:rsidR="003F3DA8" w:rsidRDefault="003F3DA8">
            <w:pPr>
              <w:rPr>
                <w:sz w:val="16"/>
                <w:szCs w:val="16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Robak Tomasz Jan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45" w:type="dxa"/>
            </w:tcMar>
          </w:tcPr>
          <w:p w:rsidR="003F3DA8" w:rsidRDefault="003F3DA8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45" w:type="dxa"/>
            </w:tcMar>
          </w:tcPr>
          <w:p w:rsidR="003F3DA8" w:rsidRDefault="003F3DA8">
            <w:pPr>
              <w:rPr>
                <w:sz w:val="16"/>
                <w:szCs w:val="16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Romańska Lucyna Helena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45" w:type="dxa"/>
            </w:tcMar>
          </w:tcPr>
          <w:p w:rsidR="003F3DA8" w:rsidRDefault="003F3DA8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45" w:type="dxa"/>
            </w:tcMar>
          </w:tcPr>
          <w:p w:rsidR="003F3DA8" w:rsidRDefault="003F3DA8">
            <w:pPr>
              <w:rPr>
                <w:sz w:val="16"/>
                <w:szCs w:val="16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Ryndak Sebastian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45" w:type="dxa"/>
            </w:tcMar>
          </w:tcPr>
          <w:p w:rsidR="003F3DA8" w:rsidRDefault="003F3DA8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45" w:type="dxa"/>
            </w:tcMar>
          </w:tcPr>
          <w:p w:rsidR="003F3DA8" w:rsidRDefault="003F3DA8">
            <w:pPr>
              <w:rPr>
                <w:sz w:val="16"/>
                <w:szCs w:val="16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Krzyszkowska Agnieszka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45" w:type="dxa"/>
            </w:tcMar>
          </w:tcPr>
          <w:p w:rsidR="003F3DA8" w:rsidRDefault="003F3DA8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45" w:type="dxa"/>
            </w:tcMar>
          </w:tcPr>
          <w:p w:rsidR="003F3DA8" w:rsidRDefault="003F3DA8">
            <w:pPr>
              <w:rPr>
                <w:sz w:val="16"/>
                <w:szCs w:val="16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Wełna Magdalena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45" w:type="dxa"/>
            </w:tcMar>
          </w:tcPr>
          <w:p w:rsidR="003F3DA8" w:rsidRDefault="003F3DA8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45" w:type="dxa"/>
            </w:tcMar>
          </w:tcPr>
          <w:p w:rsidR="003F3DA8" w:rsidRDefault="003F3DA8">
            <w:pPr>
              <w:rPr>
                <w:sz w:val="16"/>
                <w:szCs w:val="16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proofErr w:type="spellStart"/>
            <w:r>
              <w:t>Biłos</w:t>
            </w:r>
            <w:proofErr w:type="spellEnd"/>
            <w:r>
              <w:t xml:space="preserve"> Kinga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45" w:type="dxa"/>
            </w:tcMar>
          </w:tcPr>
          <w:p w:rsidR="003F3DA8" w:rsidRDefault="003F3DA8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45" w:type="dxa"/>
            </w:tcMar>
          </w:tcPr>
          <w:p w:rsidR="003F3DA8" w:rsidRDefault="003F3DA8">
            <w:pPr>
              <w:rPr>
                <w:sz w:val="16"/>
                <w:szCs w:val="16"/>
              </w:rPr>
            </w:pPr>
          </w:p>
        </w:tc>
      </w:tr>
      <w:tr w:rsidR="003F3DA8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F3DA8" w:rsidRDefault="003F3D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F3DA8" w:rsidRDefault="000D4623">
            <w:r>
              <w:t>Czaja Joanna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5" w:type="dxa"/>
            </w:tcMar>
          </w:tcPr>
          <w:p w:rsidR="003F3DA8" w:rsidRDefault="003F3DA8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45" w:type="dxa"/>
            </w:tcMar>
          </w:tcPr>
          <w:p w:rsidR="003F3DA8" w:rsidRDefault="003F3DA8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45" w:type="dxa"/>
            </w:tcMar>
          </w:tcPr>
          <w:p w:rsidR="003F3DA8" w:rsidRDefault="003F3DA8">
            <w:pPr>
              <w:rPr>
                <w:sz w:val="16"/>
                <w:szCs w:val="16"/>
              </w:rPr>
            </w:pPr>
          </w:p>
        </w:tc>
      </w:tr>
    </w:tbl>
    <w:p w:rsidR="003F3DA8" w:rsidRDefault="003F3DA8"/>
    <w:p w:rsidR="003F3DA8" w:rsidRDefault="003F3DA8"/>
    <w:p w:rsidR="003F3DA8" w:rsidRDefault="003F3DA8"/>
    <w:p w:rsidR="003F3DA8" w:rsidRDefault="003F3DA8"/>
    <w:p w:rsidR="003F3DA8" w:rsidRDefault="003F3DA8">
      <w:pPr>
        <w:tabs>
          <w:tab w:val="left" w:pos="4005"/>
        </w:tabs>
        <w:jc w:val="center"/>
        <w:rPr>
          <w:u w:val="single"/>
        </w:rPr>
      </w:pPr>
    </w:p>
    <w:p w:rsidR="003F3DA8" w:rsidRDefault="003F3DA8">
      <w:pPr>
        <w:tabs>
          <w:tab w:val="left" w:pos="4005"/>
        </w:tabs>
        <w:jc w:val="center"/>
        <w:rPr>
          <w:u w:val="single"/>
        </w:rPr>
      </w:pPr>
    </w:p>
    <w:p w:rsidR="003F3DA8" w:rsidRDefault="003F3DA8"/>
    <w:sectPr w:rsidR="003F3DA8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1C96"/>
    <w:multiLevelType w:val="multilevel"/>
    <w:tmpl w:val="C9DC8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05B7915"/>
    <w:multiLevelType w:val="multilevel"/>
    <w:tmpl w:val="F9A4B0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A8"/>
    <w:rsid w:val="000D4623"/>
    <w:rsid w:val="003F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F7ED3-DEB4-43B3-A2E6-8CC9BF5B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2E6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</w:style>
  <w:style w:type="paragraph" w:styleId="Akapitzlist">
    <w:name w:val="List Paragraph"/>
    <w:basedOn w:val="Normalny"/>
    <w:uiPriority w:val="34"/>
    <w:qFormat/>
    <w:rsid w:val="00CE2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Grochowska</dc:creator>
  <dc:description/>
  <cp:lastModifiedBy>Aneta Grochowska</cp:lastModifiedBy>
  <cp:revision>2</cp:revision>
  <dcterms:created xsi:type="dcterms:W3CDTF">2019-10-13T16:43:00Z</dcterms:created>
  <dcterms:modified xsi:type="dcterms:W3CDTF">2019-10-13T16:43:00Z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